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9A44" w14:textId="37A8049A" w:rsidR="00C947DC" w:rsidRDefault="00FE23D6" w:rsidP="00FE23D6">
      <w:pPr>
        <w:spacing w:line="480" w:lineRule="auto"/>
      </w:pPr>
      <w:r>
        <w:t>Outline for COVID-19 Holiday Shopping Video</w:t>
      </w:r>
    </w:p>
    <w:p w14:paraId="43C55725" w14:textId="04AD000F" w:rsidR="00FE23D6" w:rsidRDefault="00FE23D6" w:rsidP="00FE23D6">
      <w:pPr>
        <w:spacing w:line="480" w:lineRule="auto"/>
      </w:pPr>
    </w:p>
    <w:p w14:paraId="7BE7FC36" w14:textId="25BAC8D5" w:rsidR="00FE23D6" w:rsidRDefault="00D03A03" w:rsidP="00FE23D6">
      <w:pPr>
        <w:spacing w:line="480" w:lineRule="auto"/>
      </w:pPr>
      <w:r>
        <w:t>Interviews:</w:t>
      </w:r>
    </w:p>
    <w:p w14:paraId="6032BADC" w14:textId="7E49C9CB" w:rsidR="00D03A03" w:rsidRDefault="00D03A03" w:rsidP="00FE23D6">
      <w:pPr>
        <w:spacing w:line="480" w:lineRule="auto"/>
      </w:pPr>
      <w:r>
        <w:t>James Younger – Hays mall commercial property manager</w:t>
      </w:r>
    </w:p>
    <w:p w14:paraId="6FCF7897" w14:textId="27A8732E" w:rsidR="00D03A03" w:rsidRDefault="00D03A03" w:rsidP="00D03A03">
      <w:pPr>
        <w:pStyle w:val="ListParagraph"/>
        <w:numPr>
          <w:ilvl w:val="0"/>
          <w:numId w:val="1"/>
        </w:numPr>
        <w:spacing w:line="480" w:lineRule="auto"/>
      </w:pPr>
      <w:r>
        <w:t>Tuesday 12/1 @ 1:00pm</w:t>
      </w:r>
    </w:p>
    <w:p w14:paraId="04577512" w14:textId="1EE56B52" w:rsidR="00D03A03" w:rsidRDefault="00D03A03" w:rsidP="00D03A03">
      <w:pPr>
        <w:spacing w:line="480" w:lineRule="auto"/>
      </w:pPr>
    </w:p>
    <w:p w14:paraId="6252E5EE" w14:textId="5B2EB654" w:rsidR="00F43F11" w:rsidRDefault="00F43F11" w:rsidP="00D03A03">
      <w:pPr>
        <w:spacing w:line="480" w:lineRule="auto"/>
      </w:pPr>
      <w:r>
        <w:t>B-roll ideas:</w:t>
      </w:r>
    </w:p>
    <w:p w14:paraId="2A15A1EA" w14:textId="6A0F13A9" w:rsidR="00F43F11" w:rsidRDefault="00F43F11" w:rsidP="00F43F11">
      <w:pPr>
        <w:pStyle w:val="ListParagraph"/>
        <w:numPr>
          <w:ilvl w:val="0"/>
          <w:numId w:val="1"/>
        </w:numPr>
        <w:spacing w:line="480" w:lineRule="auto"/>
      </w:pPr>
      <w:r>
        <w:t>Shoppers walking in &amp; out of stores in the mall medium shots</w:t>
      </w:r>
    </w:p>
    <w:p w14:paraId="4F7C2781" w14:textId="565C77B3" w:rsidR="00F43F11" w:rsidRDefault="00F43F11" w:rsidP="00F43F11">
      <w:pPr>
        <w:pStyle w:val="ListParagraph"/>
        <w:numPr>
          <w:ilvl w:val="0"/>
          <w:numId w:val="1"/>
        </w:numPr>
        <w:spacing w:line="480" w:lineRule="auto"/>
      </w:pPr>
      <w:r>
        <w:t>Mall and Walmart parking lot wide shots</w:t>
      </w:r>
    </w:p>
    <w:p w14:paraId="34690072" w14:textId="2F8E9EB2" w:rsidR="003B0397" w:rsidRDefault="003B0397" w:rsidP="00F43F11">
      <w:pPr>
        <w:pStyle w:val="ListParagraph"/>
        <w:numPr>
          <w:ilvl w:val="0"/>
          <w:numId w:val="1"/>
        </w:numPr>
        <w:spacing w:line="480" w:lineRule="auto"/>
      </w:pPr>
      <w:r>
        <w:t>Shoppers carrying shopping bags</w:t>
      </w:r>
    </w:p>
    <w:p w14:paraId="0D6ADC9F" w14:textId="5D01200E" w:rsidR="003B0397" w:rsidRDefault="003B0397" w:rsidP="00F43F11">
      <w:pPr>
        <w:pStyle w:val="ListParagraph"/>
        <w:numPr>
          <w:ilvl w:val="0"/>
          <w:numId w:val="1"/>
        </w:numPr>
        <w:spacing w:line="480" w:lineRule="auto"/>
      </w:pPr>
      <w:r>
        <w:t>Scanning merchandise at register</w:t>
      </w:r>
    </w:p>
    <w:p w14:paraId="0F37ABA8" w14:textId="3B5AA47A" w:rsidR="000657A7" w:rsidRDefault="000657A7" w:rsidP="00F43F11">
      <w:pPr>
        <w:pStyle w:val="ListParagraph"/>
        <w:numPr>
          <w:ilvl w:val="0"/>
          <w:numId w:val="1"/>
        </w:numPr>
        <w:spacing w:line="480" w:lineRule="auto"/>
      </w:pPr>
      <w:r>
        <w:t>Online shopping – scrolling through website over the shoulder shot</w:t>
      </w:r>
    </w:p>
    <w:p w14:paraId="19DBB46C" w14:textId="64C4A1E2" w:rsidR="000657A7" w:rsidRDefault="000657A7" w:rsidP="00F43F11">
      <w:pPr>
        <w:pStyle w:val="ListParagraph"/>
        <w:numPr>
          <w:ilvl w:val="0"/>
          <w:numId w:val="1"/>
        </w:numPr>
        <w:spacing w:line="480" w:lineRule="auto"/>
      </w:pPr>
      <w:r>
        <w:t>Mall sign close ups</w:t>
      </w:r>
    </w:p>
    <w:p w14:paraId="668339F5" w14:textId="21B648B8" w:rsidR="000B4414" w:rsidRDefault="000B4414" w:rsidP="00F43F11">
      <w:pPr>
        <w:pStyle w:val="ListParagraph"/>
        <w:numPr>
          <w:ilvl w:val="0"/>
          <w:numId w:val="1"/>
        </w:numPr>
        <w:spacing w:line="480" w:lineRule="auto"/>
      </w:pPr>
      <w:r>
        <w:t xml:space="preserve">Representation of extra safety measures for in-person shopping (floor dots, hand sanitizer, social distancing signs, etc. </w:t>
      </w:r>
    </w:p>
    <w:p w14:paraId="0DCEC14A" w14:textId="678E8B3C" w:rsidR="00F43F11" w:rsidRDefault="00F43F11" w:rsidP="003B0397">
      <w:pPr>
        <w:spacing w:line="480" w:lineRule="auto"/>
      </w:pPr>
    </w:p>
    <w:p w14:paraId="6280701C" w14:textId="29B30C26" w:rsidR="003B0397" w:rsidRDefault="003B0397" w:rsidP="003B0397">
      <w:pPr>
        <w:spacing w:line="480" w:lineRule="auto"/>
      </w:pPr>
      <w:r>
        <w:t xml:space="preserve">Nat sound: </w:t>
      </w:r>
    </w:p>
    <w:p w14:paraId="54E5D523" w14:textId="4AE8CEC6" w:rsidR="003B0397" w:rsidRDefault="003B0397" w:rsidP="003B0397">
      <w:pPr>
        <w:pStyle w:val="ListParagraph"/>
        <w:numPr>
          <w:ilvl w:val="0"/>
          <w:numId w:val="1"/>
        </w:numPr>
        <w:spacing w:line="480" w:lineRule="auto"/>
      </w:pPr>
      <w:r>
        <w:t>Store scanners beeping</w:t>
      </w:r>
    </w:p>
    <w:p w14:paraId="60515C24" w14:textId="22550962" w:rsidR="00E71BAF" w:rsidRDefault="00E71BAF" w:rsidP="003B0397">
      <w:pPr>
        <w:pStyle w:val="ListParagraph"/>
        <w:numPr>
          <w:ilvl w:val="0"/>
          <w:numId w:val="1"/>
        </w:numPr>
        <w:spacing w:line="480" w:lineRule="auto"/>
      </w:pPr>
      <w:r>
        <w:t>General crowd noise at the mall</w:t>
      </w:r>
    </w:p>
    <w:sectPr w:rsidR="00E71BAF" w:rsidSect="00B0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9122F"/>
    <w:multiLevelType w:val="hybridMultilevel"/>
    <w:tmpl w:val="81C87A36"/>
    <w:lvl w:ilvl="0" w:tplc="E6DE9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06"/>
    <w:rsid w:val="000657A7"/>
    <w:rsid w:val="000B4414"/>
    <w:rsid w:val="003B0397"/>
    <w:rsid w:val="009D7906"/>
    <w:rsid w:val="00B0199E"/>
    <w:rsid w:val="00C947DC"/>
    <w:rsid w:val="00D03A03"/>
    <w:rsid w:val="00E633E0"/>
    <w:rsid w:val="00E71BAF"/>
    <w:rsid w:val="00F43F11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50277"/>
  <w14:defaultImageDpi w14:val="32767"/>
  <w15:chartTrackingRefBased/>
  <w15:docId w15:val="{1FFF7DCF-F66F-7543-A828-77C2714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Kerisa Brown</dc:creator>
  <cp:keywords/>
  <dc:description/>
  <cp:lastModifiedBy>Kerisa Brown</cp:lastModifiedBy>
  <cp:revision>28</cp:revision>
  <dcterms:created xsi:type="dcterms:W3CDTF">2020-12-01T00:05:00Z</dcterms:created>
  <dcterms:modified xsi:type="dcterms:W3CDTF">2020-12-01T00:54:00Z</dcterms:modified>
</cp:coreProperties>
</file>